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F79A3" w14:textId="5B59F702" w:rsidR="008211B1" w:rsidRDefault="008211B1" w:rsidP="00EA7B6C">
      <w:pPr>
        <w:rPr>
          <w:b/>
        </w:rPr>
      </w:pPr>
      <w:r w:rsidRPr="008211B1">
        <w:rPr>
          <w:b/>
        </w:rPr>
        <w:t xml:space="preserve">Courses listed </w:t>
      </w:r>
      <w:r w:rsidR="00ED4B20">
        <w:rPr>
          <w:b/>
        </w:rPr>
        <w:t>below</w:t>
      </w:r>
      <w:bookmarkStart w:id="0" w:name="_GoBack"/>
      <w:bookmarkEnd w:id="0"/>
      <w:r w:rsidRPr="008211B1">
        <w:rPr>
          <w:b/>
        </w:rPr>
        <w:t xml:space="preserve"> have been approved for General Education credit in science principles, natural science inquiry and mathematical perspectives as of </w:t>
      </w:r>
      <w:proofErr w:type="gramStart"/>
      <w:r w:rsidRPr="008211B1">
        <w:rPr>
          <w:b/>
        </w:rPr>
        <w:t>March,</w:t>
      </w:r>
      <w:proofErr w:type="gramEnd"/>
      <w:r w:rsidRPr="008211B1">
        <w:rPr>
          <w:b/>
        </w:rPr>
        <w:t xml:space="preserve"> 2013.  </w:t>
      </w:r>
    </w:p>
    <w:p w14:paraId="2EACBAD7" w14:textId="77777777" w:rsidR="008211B1" w:rsidRDefault="008211B1" w:rsidP="00EA7B6C">
      <w:pPr>
        <w:rPr>
          <w:b/>
        </w:rPr>
      </w:pPr>
    </w:p>
    <w:p w14:paraId="65EF23A3" w14:textId="24AA2727" w:rsidR="008211B1" w:rsidRDefault="008211B1" w:rsidP="00EA7B6C">
      <w:pPr>
        <w:rPr>
          <w:b/>
          <w:u w:val="single"/>
        </w:rPr>
      </w:pPr>
      <w:r w:rsidRPr="008211B1">
        <w:rPr>
          <w:b/>
          <w:u w:val="single"/>
        </w:rPr>
        <w:t>The courses in bold are particularly recommended for non-majors.</w:t>
      </w:r>
      <w:r>
        <w:rPr>
          <w:b/>
          <w:u w:val="single"/>
        </w:rPr>
        <w:t xml:space="preserve">  Be aware that this list is subject to change, and please check SIS for the most current information.</w:t>
      </w:r>
    </w:p>
    <w:p w14:paraId="223707B9" w14:textId="77777777" w:rsidR="008211B1" w:rsidRDefault="008211B1" w:rsidP="00EA7B6C">
      <w:pPr>
        <w:rPr>
          <w:b/>
          <w:u w:val="single"/>
        </w:rPr>
      </w:pPr>
    </w:p>
    <w:p w14:paraId="3BFDA439" w14:textId="77777777" w:rsidR="00EA7B6C" w:rsidRPr="0091596C" w:rsidRDefault="00EA7B6C" w:rsidP="00EA7B6C">
      <w:pPr>
        <w:rPr>
          <w:b/>
          <w:u w:val="single"/>
        </w:rPr>
      </w:pPr>
      <w:r w:rsidRPr="0091596C">
        <w:rPr>
          <w:b/>
          <w:u w:val="single"/>
        </w:rPr>
        <w:t>Science Principles</w:t>
      </w:r>
    </w:p>
    <w:p w14:paraId="0C91F879" w14:textId="77777777" w:rsidR="00EA7B6C" w:rsidRDefault="00EA7B6C" w:rsidP="00EA7B6C"/>
    <w:p w14:paraId="56F604A9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CHST-MEDG-101</w:t>
      </w:r>
      <w:r w:rsidRPr="0091596C">
        <w:rPr>
          <w:b/>
        </w:rPr>
        <w:tab/>
        <w:t>Human Biology I</w:t>
      </w:r>
    </w:p>
    <w:p w14:paraId="371DA4E8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CHST-MEDG-101 and 103</w:t>
      </w:r>
      <w:r w:rsidRPr="0091596C">
        <w:rPr>
          <w:b/>
        </w:rPr>
        <w:tab/>
        <w:t>Human Biology I and Human Biology Lab I</w:t>
      </w:r>
    </w:p>
    <w:p w14:paraId="074C2623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CHST-MEDG-102</w:t>
      </w:r>
      <w:r w:rsidRPr="0091596C">
        <w:rPr>
          <w:b/>
        </w:rPr>
        <w:tab/>
        <w:t>Human Biology II</w:t>
      </w:r>
    </w:p>
    <w:p w14:paraId="0F5FB5A1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CHST-MEDG-102 and 104</w:t>
      </w:r>
      <w:r w:rsidRPr="0091596C">
        <w:rPr>
          <w:b/>
        </w:rPr>
        <w:tab/>
        <w:t>Human Biology II and Human Biology Lab II</w:t>
      </w:r>
    </w:p>
    <w:p w14:paraId="65C79BB5" w14:textId="77777777" w:rsidR="00861073" w:rsidRDefault="00861073" w:rsidP="00861073">
      <w:r>
        <w:t>CHST-MEDS-106</w:t>
      </w:r>
      <w:r>
        <w:tab/>
        <w:t xml:space="preserve"> Microbiology and Health Disease</w:t>
      </w:r>
    </w:p>
    <w:p w14:paraId="35AD4DC4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COLA-PSYC-101</w:t>
      </w:r>
      <w:r w:rsidRPr="0091596C">
        <w:rPr>
          <w:b/>
        </w:rPr>
        <w:tab/>
        <w:t>Introduction to Psychology</w:t>
      </w:r>
    </w:p>
    <w:p w14:paraId="548D17F7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COLA-PSYC-221</w:t>
      </w:r>
      <w:r w:rsidRPr="0091596C">
        <w:rPr>
          <w:b/>
        </w:rPr>
        <w:tab/>
        <w:t>Abnormal Psychology</w:t>
      </w:r>
    </w:p>
    <w:p w14:paraId="43DD4EAC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COLA-ANTH-215</w:t>
      </w:r>
      <w:r w:rsidRPr="0091596C">
        <w:rPr>
          <w:b/>
        </w:rPr>
        <w:tab/>
        <w:t>Field Methods in Archaeology</w:t>
      </w:r>
    </w:p>
    <w:p w14:paraId="1C200490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COLA-ANTH-360</w:t>
      </w:r>
      <w:r w:rsidRPr="0091596C">
        <w:rPr>
          <w:b/>
        </w:rPr>
        <w:tab/>
        <w:t>Humans and Their Environment</w:t>
      </w:r>
    </w:p>
    <w:p w14:paraId="135BC741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COLA-PSYC-222</w:t>
      </w:r>
      <w:r w:rsidRPr="0091596C">
        <w:rPr>
          <w:b/>
        </w:rPr>
        <w:tab/>
        <w:t>Biopsychology</w:t>
      </w:r>
    </w:p>
    <w:p w14:paraId="42F7D245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COLA-PSYC-232</w:t>
      </w:r>
      <w:r w:rsidRPr="0091596C">
        <w:rPr>
          <w:b/>
        </w:rPr>
        <w:tab/>
        <w:t>Developmental Psychology</w:t>
      </w:r>
    </w:p>
    <w:p w14:paraId="384A69BF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COLA-PSYC-234</w:t>
      </w:r>
      <w:r w:rsidRPr="0091596C">
        <w:rPr>
          <w:b/>
        </w:rPr>
        <w:tab/>
        <w:t>Industrial &amp; Organizational Psychology</w:t>
      </w:r>
    </w:p>
    <w:p w14:paraId="19C7A592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COLA-PSYC-235</w:t>
      </w:r>
      <w:r w:rsidRPr="0091596C">
        <w:rPr>
          <w:b/>
        </w:rPr>
        <w:tab/>
        <w:t>Learning and Behavior</w:t>
      </w:r>
    </w:p>
    <w:p w14:paraId="1B279C12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COLA-PUBL-210</w:t>
      </w:r>
      <w:r w:rsidRPr="0091596C">
        <w:rPr>
          <w:b/>
        </w:rPr>
        <w:tab/>
        <w:t>Qualitative Methods and Analysis</w:t>
      </w:r>
    </w:p>
    <w:p w14:paraId="599B23B2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COLA-PUBL-301</w:t>
      </w:r>
      <w:r w:rsidRPr="0091596C">
        <w:rPr>
          <w:b/>
        </w:rPr>
        <w:tab/>
        <w:t>Public Policy Analysis</w:t>
      </w:r>
    </w:p>
    <w:p w14:paraId="2FB5569B" w14:textId="77777777" w:rsidR="00EA7B6C" w:rsidRPr="0091596C" w:rsidRDefault="00EA7B6C" w:rsidP="00EA7B6C">
      <w:pPr>
        <w:rPr>
          <w:b/>
        </w:rPr>
      </w:pPr>
      <w:r w:rsidRPr="0091596C">
        <w:rPr>
          <w:b/>
        </w:rPr>
        <w:t>COLA-PUBL-302</w:t>
      </w:r>
      <w:r w:rsidRPr="0091596C">
        <w:rPr>
          <w:b/>
        </w:rPr>
        <w:tab/>
        <w:t>Decision Analysis</w:t>
      </w:r>
    </w:p>
    <w:p w14:paraId="5AC84436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COS-BIOG-110</w:t>
      </w:r>
      <w:r w:rsidRPr="0091596C">
        <w:rPr>
          <w:b/>
        </w:rPr>
        <w:tab/>
        <w:t>Field Biology</w:t>
      </w:r>
    </w:p>
    <w:p w14:paraId="4FEDA588" w14:textId="77777777" w:rsidR="00A83E28" w:rsidRDefault="00A83E28" w:rsidP="00A83E28">
      <w:r>
        <w:t>COS-BIOG-140</w:t>
      </w:r>
      <w:r>
        <w:tab/>
        <w:t>Cell and Molecular Biology for Engineers I</w:t>
      </w:r>
    </w:p>
    <w:p w14:paraId="6AF42B0B" w14:textId="77777777" w:rsidR="00A83E28" w:rsidRDefault="00A83E28" w:rsidP="00A83E28">
      <w:r>
        <w:t>COS-BIOG-141</w:t>
      </w:r>
      <w:r>
        <w:tab/>
        <w:t>Cell and Molecular Biology for Engineers II</w:t>
      </w:r>
    </w:p>
    <w:p w14:paraId="342440A1" w14:textId="77777777" w:rsidR="00A83E28" w:rsidRDefault="00A83E28" w:rsidP="00A83E28">
      <w:r>
        <w:t>COS-BIOG-142</w:t>
      </w:r>
      <w:r>
        <w:tab/>
      </w:r>
      <w:proofErr w:type="spellStart"/>
      <w:r>
        <w:t>Biocompatability</w:t>
      </w:r>
      <w:proofErr w:type="spellEnd"/>
      <w:r>
        <w:t xml:space="preserve"> and the Immune System</w:t>
      </w:r>
    </w:p>
    <w:p w14:paraId="6DD02F3C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COS-BIOL-101</w:t>
      </w:r>
      <w:r w:rsidRPr="0091596C">
        <w:rPr>
          <w:b/>
        </w:rPr>
        <w:tab/>
        <w:t>General Biology I</w:t>
      </w:r>
    </w:p>
    <w:p w14:paraId="66B10D53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COS-BIOL-101 and 103</w:t>
      </w:r>
      <w:r w:rsidRPr="0091596C">
        <w:rPr>
          <w:b/>
        </w:rPr>
        <w:tab/>
        <w:t>General Biology I and General Biology Lab I</w:t>
      </w:r>
    </w:p>
    <w:p w14:paraId="31592529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COS-BIOL-102</w:t>
      </w:r>
      <w:r w:rsidRPr="0091596C">
        <w:rPr>
          <w:b/>
        </w:rPr>
        <w:tab/>
        <w:t>General Biology II</w:t>
      </w:r>
    </w:p>
    <w:p w14:paraId="43F360F9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COS-BIOL-102 and 104</w:t>
      </w:r>
      <w:r w:rsidRPr="0091596C">
        <w:rPr>
          <w:b/>
        </w:rPr>
        <w:tab/>
        <w:t>General Biology II and General Biology Lab II</w:t>
      </w:r>
    </w:p>
    <w:p w14:paraId="6ADC0A72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 xml:space="preserve">COS-BIOL-111 </w:t>
      </w:r>
      <w:r w:rsidRPr="0091596C">
        <w:rPr>
          <w:b/>
        </w:rPr>
        <w:tab/>
        <w:t>Science in the Garden</w:t>
      </w:r>
    </w:p>
    <w:p w14:paraId="16899707" w14:textId="77777777" w:rsidR="00A83E28" w:rsidRDefault="00A83E28" w:rsidP="00A83E28">
      <w:r>
        <w:t>COS-BIOL-121</w:t>
      </w:r>
      <w:r>
        <w:tab/>
        <w:t>Introductory Biology I</w:t>
      </w:r>
    </w:p>
    <w:p w14:paraId="37739254" w14:textId="77777777" w:rsidR="00A83E28" w:rsidRDefault="00A83E28" w:rsidP="00A83E28">
      <w:r>
        <w:t>COS-BIOL-122</w:t>
      </w:r>
      <w:r>
        <w:tab/>
        <w:t>Introductory Biology II</w:t>
      </w:r>
    </w:p>
    <w:p w14:paraId="67C16F7D" w14:textId="77777777" w:rsidR="00A83E28" w:rsidRDefault="00A83E28" w:rsidP="00A83E28">
      <w:r>
        <w:t>COS-CHMA-221</w:t>
      </w:r>
      <w:r>
        <w:tab/>
        <w:t>Instrumental Analysis</w:t>
      </w:r>
    </w:p>
    <w:p w14:paraId="02DEF97D" w14:textId="77777777" w:rsidR="00A83E28" w:rsidRDefault="00A83E28" w:rsidP="00A83E28">
      <w:r>
        <w:t>COS-CHMA-222</w:t>
      </w:r>
      <w:r>
        <w:tab/>
        <w:t>Chemical Separations</w:t>
      </w:r>
    </w:p>
    <w:p w14:paraId="3F15D32D" w14:textId="77777777" w:rsidR="00A83E28" w:rsidRDefault="00A83E28" w:rsidP="00A83E28">
      <w:r>
        <w:t>COS-CHMB-240</w:t>
      </w:r>
      <w:r>
        <w:tab/>
        <w:t>Biochemistry for Health Sciences</w:t>
      </w:r>
    </w:p>
    <w:p w14:paraId="6D49EA7D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COS-CHMG-111</w:t>
      </w:r>
      <w:r w:rsidRPr="0091596C">
        <w:rPr>
          <w:b/>
        </w:rPr>
        <w:tab/>
        <w:t>General-Organic-Biochemistry I</w:t>
      </w:r>
    </w:p>
    <w:p w14:paraId="47B5A21D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COS-CHMG-112</w:t>
      </w:r>
      <w:r w:rsidRPr="0091596C">
        <w:rPr>
          <w:b/>
        </w:rPr>
        <w:tab/>
        <w:t>General-Organic-Biochemistry II</w:t>
      </w:r>
    </w:p>
    <w:p w14:paraId="1E19112C" w14:textId="77777777" w:rsidR="00A83E28" w:rsidRPr="00CE0226" w:rsidRDefault="00A83E28" w:rsidP="00A83E28">
      <w:r w:rsidRPr="00CE0226">
        <w:t>COS-CHMG-121</w:t>
      </w:r>
      <w:r w:rsidRPr="00CE0226">
        <w:tab/>
        <w:t>Chemical Principles &amp; Applications</w:t>
      </w:r>
    </w:p>
    <w:p w14:paraId="42B48845" w14:textId="77777777" w:rsidR="00A83E28" w:rsidRPr="00CE0226" w:rsidRDefault="00A83E28" w:rsidP="00A83E28">
      <w:pPr>
        <w:rPr>
          <w:b/>
        </w:rPr>
      </w:pPr>
      <w:r w:rsidRPr="00CE0226">
        <w:rPr>
          <w:b/>
        </w:rPr>
        <w:t>COS-CHMG-122</w:t>
      </w:r>
      <w:r w:rsidRPr="00CE0226">
        <w:rPr>
          <w:b/>
        </w:rPr>
        <w:tab/>
        <w:t>Chemistry of Water and Wastewater</w:t>
      </w:r>
    </w:p>
    <w:p w14:paraId="22DC9D41" w14:textId="77777777" w:rsidR="00A83E28" w:rsidRPr="00CE0226" w:rsidRDefault="00A83E28" w:rsidP="00A83E28">
      <w:pPr>
        <w:rPr>
          <w:b/>
        </w:rPr>
      </w:pPr>
      <w:r w:rsidRPr="00CE0226">
        <w:rPr>
          <w:b/>
        </w:rPr>
        <w:t>COS-CHMG-123</w:t>
      </w:r>
      <w:r w:rsidRPr="00CE0226">
        <w:rPr>
          <w:b/>
        </w:rPr>
        <w:tab/>
        <w:t>Chemistry of Materials</w:t>
      </w:r>
    </w:p>
    <w:p w14:paraId="04898675" w14:textId="77777777" w:rsidR="00A83E28" w:rsidRDefault="00A83E28" w:rsidP="00A83E28">
      <w:r>
        <w:t>COS-CHMG-131</w:t>
      </w:r>
      <w:r>
        <w:tab/>
        <w:t>General Chemistry for Engineers</w:t>
      </w:r>
    </w:p>
    <w:p w14:paraId="2AF7E0B1" w14:textId="77777777" w:rsidR="00A83E28" w:rsidRDefault="00A83E28" w:rsidP="00A83E28">
      <w:r>
        <w:lastRenderedPageBreak/>
        <w:t>COS-CHMG-141</w:t>
      </w:r>
      <w:r>
        <w:tab/>
        <w:t>General and Analytical Chemistry I</w:t>
      </w:r>
    </w:p>
    <w:p w14:paraId="0273A3E5" w14:textId="77777777" w:rsidR="00A83E28" w:rsidRDefault="00A83E28" w:rsidP="00A83E28">
      <w:r>
        <w:t>COS-CHMG-141 and 145</w:t>
      </w:r>
      <w:r>
        <w:tab/>
        <w:t>General and Analytical Chemistry I and Lab I</w:t>
      </w:r>
    </w:p>
    <w:p w14:paraId="29634782" w14:textId="77777777" w:rsidR="00A83E28" w:rsidRDefault="00A83E28" w:rsidP="00A83E28">
      <w:r>
        <w:t>COS-CHMG-142</w:t>
      </w:r>
      <w:r>
        <w:tab/>
        <w:t>General and Analytical Chemistry II</w:t>
      </w:r>
    </w:p>
    <w:p w14:paraId="60BB0C5C" w14:textId="77777777" w:rsidR="00A83E28" w:rsidRDefault="00A83E28" w:rsidP="00A83E28">
      <w:r>
        <w:t>COS-CHMG-142 and 146</w:t>
      </w:r>
      <w:r>
        <w:tab/>
        <w:t>General and Analytical Chemistry II and Lab II</w:t>
      </w:r>
    </w:p>
    <w:p w14:paraId="02D616DE" w14:textId="77777777" w:rsidR="00A83E28" w:rsidRDefault="00A83E28" w:rsidP="00A83E28">
      <w:r>
        <w:t>COS-CHMG-201</w:t>
      </w:r>
      <w:r>
        <w:tab/>
        <w:t>Introduction to Organic Polymer Technology</w:t>
      </w:r>
    </w:p>
    <w:p w14:paraId="6A37F646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COS-ENVS-101</w:t>
      </w:r>
      <w:r w:rsidRPr="0091596C">
        <w:rPr>
          <w:b/>
        </w:rPr>
        <w:tab/>
        <w:t>Concepts of Environmental Science</w:t>
      </w:r>
    </w:p>
    <w:p w14:paraId="7FEFBB09" w14:textId="77777777" w:rsidR="00A83E28" w:rsidRDefault="00A83E28" w:rsidP="00A83E28">
      <w:r>
        <w:t>COS-ENVS-150</w:t>
      </w:r>
      <w:r>
        <w:tab/>
        <w:t xml:space="preserve">Ecology of the Dalmatian Coast </w:t>
      </w:r>
    </w:p>
    <w:p w14:paraId="2AE756C9" w14:textId="77777777" w:rsidR="00A83E28" w:rsidRDefault="00A83E28" w:rsidP="00A83E28">
      <w:r>
        <w:t>COS-ENVS-151</w:t>
      </w:r>
      <w:r>
        <w:tab/>
        <w:t>Scientific Inquiries in Environmental Science</w:t>
      </w:r>
    </w:p>
    <w:p w14:paraId="07F92315" w14:textId="77777777" w:rsidR="00A83E28" w:rsidRDefault="00A83E28" w:rsidP="00A83E28">
      <w:r>
        <w:t>COS-ENVS-250</w:t>
      </w:r>
      <w:r>
        <w:tab/>
        <w:t>Applications of Geographic Information Systems</w:t>
      </w:r>
    </w:p>
    <w:p w14:paraId="7BC389BB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COS-IMGS-111</w:t>
      </w:r>
      <w:r w:rsidRPr="0091596C">
        <w:rPr>
          <w:b/>
        </w:rPr>
        <w:tab/>
        <w:t>Imaging Science Fundamentals</w:t>
      </w:r>
    </w:p>
    <w:p w14:paraId="1787D87A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COS-IMGS-112</w:t>
      </w:r>
      <w:r w:rsidRPr="0091596C">
        <w:rPr>
          <w:b/>
        </w:rPr>
        <w:tab/>
        <w:t>Fundamentals of Astronomical Imaging</w:t>
      </w:r>
    </w:p>
    <w:p w14:paraId="51887871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COS-IMGS-141</w:t>
      </w:r>
      <w:r w:rsidRPr="0091596C">
        <w:rPr>
          <w:b/>
        </w:rPr>
        <w:tab/>
        <w:t>Earth Systems Dynamics I</w:t>
      </w:r>
    </w:p>
    <w:p w14:paraId="7B8162C2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COS-IMGS-142</w:t>
      </w:r>
      <w:r w:rsidRPr="0091596C">
        <w:rPr>
          <w:b/>
        </w:rPr>
        <w:tab/>
        <w:t>Earth Systems Dynamics II</w:t>
      </w:r>
    </w:p>
    <w:p w14:paraId="2DB6B945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COS-PHYS-103</w:t>
      </w:r>
      <w:r w:rsidRPr="0091596C">
        <w:rPr>
          <w:b/>
        </w:rPr>
        <w:tab/>
        <w:t>Explorations in Physics</w:t>
      </w:r>
    </w:p>
    <w:p w14:paraId="55EE4B3B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COS-PHYS-104 and 105</w:t>
      </w:r>
      <w:r w:rsidRPr="0091596C">
        <w:rPr>
          <w:b/>
        </w:rPr>
        <w:tab/>
        <w:t>Stellar Astronomy and Stellar Astronomy Lab</w:t>
      </w:r>
    </w:p>
    <w:p w14:paraId="31C8F4FF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COS-PHYS-106 and 107</w:t>
      </w:r>
      <w:r w:rsidRPr="0091596C">
        <w:rPr>
          <w:b/>
        </w:rPr>
        <w:tab/>
        <w:t>Solar System Astronomy and Solar System Astronomy Lab</w:t>
      </w:r>
    </w:p>
    <w:p w14:paraId="056B96F5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COS-PHYS-111</w:t>
      </w:r>
      <w:r w:rsidRPr="0091596C">
        <w:rPr>
          <w:b/>
        </w:rPr>
        <w:tab/>
        <w:t>College Physics I</w:t>
      </w:r>
    </w:p>
    <w:p w14:paraId="0B8AF0F3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COS-PHYS-112</w:t>
      </w:r>
      <w:r w:rsidRPr="0091596C">
        <w:rPr>
          <w:b/>
        </w:rPr>
        <w:tab/>
        <w:t>College Physics II</w:t>
      </w:r>
    </w:p>
    <w:p w14:paraId="6C4A59BD" w14:textId="77777777" w:rsidR="00A83E28" w:rsidRDefault="00A83E28" w:rsidP="00A83E28">
      <w:r>
        <w:t>COS-PHYS-206</w:t>
      </w:r>
      <w:r>
        <w:tab/>
        <w:t>University Physics I: AP-C Mechanics</w:t>
      </w:r>
    </w:p>
    <w:p w14:paraId="7B61A217" w14:textId="77777777" w:rsidR="00A83E28" w:rsidRDefault="00A83E28" w:rsidP="00A83E28">
      <w:r>
        <w:t>COS-PHYS-208</w:t>
      </w:r>
      <w:r>
        <w:tab/>
        <w:t>University Physics II: AP-C Electricity and Magnetism</w:t>
      </w:r>
    </w:p>
    <w:p w14:paraId="6B944510" w14:textId="77777777" w:rsidR="00A83E28" w:rsidRDefault="00A83E28" w:rsidP="00A83E28">
      <w:r>
        <w:t>COS-PHYS-211</w:t>
      </w:r>
      <w:r>
        <w:tab/>
        <w:t>University Physics I</w:t>
      </w:r>
    </w:p>
    <w:p w14:paraId="322A68A1" w14:textId="77777777" w:rsidR="00EA7B6C" w:rsidRDefault="00A83E28" w:rsidP="00A83E28">
      <w:r>
        <w:t>COS-PHYS-212</w:t>
      </w:r>
      <w:r>
        <w:tab/>
        <w:t>University Physics II</w:t>
      </w:r>
    </w:p>
    <w:p w14:paraId="1FFCBF08" w14:textId="77777777" w:rsidR="00A83E28" w:rsidRDefault="00A83E28" w:rsidP="00A83E28">
      <w:r>
        <w:t>GCCIS-CSCI-320</w:t>
      </w:r>
      <w:r>
        <w:tab/>
        <w:t>Principles of Data Management</w:t>
      </w:r>
    </w:p>
    <w:p w14:paraId="3E3967E1" w14:textId="77777777" w:rsidR="00A83E28" w:rsidRDefault="00A83E28" w:rsidP="00A83E28">
      <w:r>
        <w:t>GCCIS-CSCI-420</w:t>
      </w:r>
      <w:r>
        <w:tab/>
        <w:t>Principles of Data Mining</w:t>
      </w:r>
    </w:p>
    <w:p w14:paraId="3B52F1A3" w14:textId="77777777" w:rsidR="00A83E28" w:rsidRDefault="00A83E28" w:rsidP="00A83E28">
      <w:r>
        <w:t>GCCIS-ISTE-382</w:t>
      </w:r>
      <w:r>
        <w:tab/>
        <w:t>Introduction to Geospatial Technologies</w:t>
      </w:r>
    </w:p>
    <w:p w14:paraId="780CDE51" w14:textId="77777777" w:rsidR="00A83E28" w:rsidRDefault="00A83E28" w:rsidP="00A83E28"/>
    <w:p w14:paraId="20B9BD0B" w14:textId="77777777" w:rsidR="00A83E28" w:rsidRPr="0091596C" w:rsidRDefault="00A83E28" w:rsidP="00A83E28">
      <w:pPr>
        <w:rPr>
          <w:b/>
          <w:u w:val="single"/>
        </w:rPr>
      </w:pPr>
      <w:r w:rsidRPr="0091596C">
        <w:rPr>
          <w:b/>
          <w:u w:val="single"/>
        </w:rPr>
        <w:t>Natural Science Inquiry</w:t>
      </w:r>
    </w:p>
    <w:p w14:paraId="10960CF7" w14:textId="77777777" w:rsidR="00A83E28" w:rsidRDefault="00A83E28" w:rsidP="00A83E28"/>
    <w:p w14:paraId="677C1B85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CHST-MEDG-101 and 103</w:t>
      </w:r>
      <w:r w:rsidRPr="0091596C">
        <w:rPr>
          <w:b/>
        </w:rPr>
        <w:tab/>
        <w:t>Human Biology I and Human Biology Lab I</w:t>
      </w:r>
    </w:p>
    <w:p w14:paraId="1F38BB93" w14:textId="77777777" w:rsidR="00861073" w:rsidRPr="0091596C" w:rsidRDefault="00861073" w:rsidP="00A83E28">
      <w:pPr>
        <w:rPr>
          <w:b/>
        </w:rPr>
      </w:pPr>
      <w:r w:rsidRPr="0091596C">
        <w:rPr>
          <w:b/>
        </w:rPr>
        <w:t>CHST-MEDG-102 and 104</w:t>
      </w:r>
      <w:r w:rsidRPr="0091596C">
        <w:rPr>
          <w:b/>
        </w:rPr>
        <w:tab/>
        <w:t>Human Biology II and Human Biology Lab II</w:t>
      </w:r>
    </w:p>
    <w:p w14:paraId="5E80AC59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COS-BIOG-110</w:t>
      </w:r>
      <w:r w:rsidRPr="0091596C">
        <w:rPr>
          <w:b/>
        </w:rPr>
        <w:tab/>
        <w:t>Field Biology</w:t>
      </w:r>
    </w:p>
    <w:p w14:paraId="0960CA25" w14:textId="77777777" w:rsidR="00A83E28" w:rsidRDefault="00A83E28" w:rsidP="00A83E28">
      <w:r>
        <w:t>COS-BIOG-140</w:t>
      </w:r>
      <w:r>
        <w:tab/>
        <w:t>Cell and Molecular Biology for Engineers I</w:t>
      </w:r>
    </w:p>
    <w:p w14:paraId="6137B1ED" w14:textId="77777777" w:rsidR="00A83E28" w:rsidRDefault="00A83E28" w:rsidP="00A83E28">
      <w:r>
        <w:t>COS-BIOG-141</w:t>
      </w:r>
      <w:r>
        <w:tab/>
        <w:t>Cell and Molecular Biology for Engineers II</w:t>
      </w:r>
    </w:p>
    <w:p w14:paraId="30B1ABB0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COS-BIOL-101 and 103</w:t>
      </w:r>
      <w:r w:rsidRPr="0091596C">
        <w:rPr>
          <w:b/>
        </w:rPr>
        <w:tab/>
        <w:t>General Biology I and General Biology Lab I</w:t>
      </w:r>
    </w:p>
    <w:p w14:paraId="2B144991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COS-BIOL-102 and 104</w:t>
      </w:r>
      <w:r w:rsidRPr="0091596C">
        <w:rPr>
          <w:b/>
        </w:rPr>
        <w:tab/>
        <w:t>General Biology II and General Biology Lab II</w:t>
      </w:r>
    </w:p>
    <w:p w14:paraId="44571638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 xml:space="preserve">COS-BIOL-111 </w:t>
      </w:r>
      <w:r w:rsidRPr="0091596C">
        <w:rPr>
          <w:b/>
        </w:rPr>
        <w:tab/>
        <w:t>Science in the Garden</w:t>
      </w:r>
    </w:p>
    <w:p w14:paraId="5BFC3450" w14:textId="77777777" w:rsidR="00A83E28" w:rsidRDefault="00A83E28" w:rsidP="00A83E28">
      <w:r>
        <w:t>COS-BIOL-121</w:t>
      </w:r>
      <w:r>
        <w:tab/>
        <w:t>Introductory Biology I</w:t>
      </w:r>
    </w:p>
    <w:p w14:paraId="756FD653" w14:textId="77777777" w:rsidR="00A83E28" w:rsidRDefault="00A83E28" w:rsidP="00A83E28">
      <w:r>
        <w:t>COS-BIOL-122</w:t>
      </w:r>
      <w:r>
        <w:tab/>
        <w:t>Introductory Biology II</w:t>
      </w:r>
    </w:p>
    <w:p w14:paraId="5E7E1241" w14:textId="77777777" w:rsidR="00A83E28" w:rsidRDefault="00A83E28" w:rsidP="00A83E28">
      <w:r>
        <w:t>COS-CHMA-221</w:t>
      </w:r>
      <w:r>
        <w:tab/>
        <w:t>Instrumental Analysis</w:t>
      </w:r>
    </w:p>
    <w:p w14:paraId="258F3B3B" w14:textId="77777777" w:rsidR="00A83E28" w:rsidRDefault="00A83E28" w:rsidP="00A83E28">
      <w:r>
        <w:t>COS-CHMA-222</w:t>
      </w:r>
      <w:r>
        <w:tab/>
        <w:t>Chemical Separations</w:t>
      </w:r>
    </w:p>
    <w:p w14:paraId="02E00454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COS-CHMG-111</w:t>
      </w:r>
      <w:r w:rsidRPr="0091596C">
        <w:rPr>
          <w:b/>
        </w:rPr>
        <w:tab/>
        <w:t>General-Organic-Biochemistry I</w:t>
      </w:r>
    </w:p>
    <w:p w14:paraId="6712BF57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COS-CHMG-112</w:t>
      </w:r>
      <w:r w:rsidRPr="0091596C">
        <w:rPr>
          <w:b/>
        </w:rPr>
        <w:tab/>
        <w:t>General-Organic-Biochemistry II</w:t>
      </w:r>
    </w:p>
    <w:p w14:paraId="5543489E" w14:textId="77777777" w:rsidR="00A83E28" w:rsidRPr="00CE0226" w:rsidRDefault="00A83E28" w:rsidP="00A83E28">
      <w:r w:rsidRPr="00CE0226">
        <w:t>COS-CHMG-121</w:t>
      </w:r>
      <w:r w:rsidRPr="00CE0226">
        <w:tab/>
        <w:t>Chemical Principles &amp; Applications</w:t>
      </w:r>
    </w:p>
    <w:p w14:paraId="1145C857" w14:textId="77777777" w:rsidR="00A83E28" w:rsidRPr="00CE0226" w:rsidRDefault="00A83E28" w:rsidP="00A83E28">
      <w:pPr>
        <w:rPr>
          <w:b/>
        </w:rPr>
      </w:pPr>
      <w:r w:rsidRPr="00CE0226">
        <w:rPr>
          <w:b/>
        </w:rPr>
        <w:t>COS-CHMG-122</w:t>
      </w:r>
      <w:r w:rsidRPr="00CE0226">
        <w:rPr>
          <w:b/>
        </w:rPr>
        <w:tab/>
        <w:t>Chemistry of Water and Wastewater</w:t>
      </w:r>
    </w:p>
    <w:p w14:paraId="3D237D82" w14:textId="77777777" w:rsidR="00A83E28" w:rsidRPr="00CE0226" w:rsidRDefault="00A83E28" w:rsidP="00A83E28">
      <w:pPr>
        <w:rPr>
          <w:b/>
        </w:rPr>
      </w:pPr>
      <w:r w:rsidRPr="00CE0226">
        <w:rPr>
          <w:b/>
        </w:rPr>
        <w:t>COS-CHMG-123</w:t>
      </w:r>
      <w:r w:rsidRPr="00CE0226">
        <w:rPr>
          <w:b/>
        </w:rPr>
        <w:tab/>
        <w:t>Chemistry of Materials</w:t>
      </w:r>
    </w:p>
    <w:p w14:paraId="1592BE25" w14:textId="77777777" w:rsidR="00A83E28" w:rsidRDefault="00A83E28" w:rsidP="00A83E28">
      <w:r>
        <w:t>COS-CHMG-141 and 145</w:t>
      </w:r>
      <w:r>
        <w:tab/>
        <w:t>General and Analytical Chemistry I and Lab I</w:t>
      </w:r>
    </w:p>
    <w:p w14:paraId="399543B8" w14:textId="77777777" w:rsidR="00A83E28" w:rsidRDefault="00A83E28" w:rsidP="00A83E28">
      <w:r>
        <w:t>COS-CHMG-142 and 146</w:t>
      </w:r>
      <w:r>
        <w:tab/>
        <w:t>General and Analytical Chemistry II and Lab II</w:t>
      </w:r>
    </w:p>
    <w:p w14:paraId="2E53BF1D" w14:textId="77777777" w:rsidR="00A83E28" w:rsidRDefault="00A83E28" w:rsidP="00A83E28">
      <w:r>
        <w:t>COS-ENVS-150</w:t>
      </w:r>
      <w:r>
        <w:tab/>
        <w:t xml:space="preserve">Ecology of the Dalmatian Coast </w:t>
      </w:r>
    </w:p>
    <w:p w14:paraId="5DD78A22" w14:textId="77777777" w:rsidR="00A83E28" w:rsidRDefault="00A83E28" w:rsidP="00A83E28">
      <w:r>
        <w:t>COS-ENVS-151</w:t>
      </w:r>
      <w:r>
        <w:tab/>
        <w:t>Scientific Inquiries in Environmental Science</w:t>
      </w:r>
    </w:p>
    <w:p w14:paraId="30DB28F2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COS-IMGS-111</w:t>
      </w:r>
      <w:r w:rsidRPr="0091596C">
        <w:rPr>
          <w:b/>
        </w:rPr>
        <w:tab/>
        <w:t>Imaging Science Fundamentals</w:t>
      </w:r>
    </w:p>
    <w:p w14:paraId="62BEA9A6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COS-IMGS-112</w:t>
      </w:r>
      <w:r w:rsidRPr="0091596C">
        <w:rPr>
          <w:b/>
        </w:rPr>
        <w:tab/>
        <w:t>Fundamentals of Astronomical Imaging</w:t>
      </w:r>
    </w:p>
    <w:p w14:paraId="477F280F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COS-IMGS-141</w:t>
      </w:r>
      <w:r w:rsidRPr="0091596C">
        <w:rPr>
          <w:b/>
        </w:rPr>
        <w:tab/>
        <w:t>Earth Systems Dynamics I</w:t>
      </w:r>
    </w:p>
    <w:p w14:paraId="7430B0B8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COS-IMGS-142</w:t>
      </w:r>
      <w:r w:rsidRPr="0091596C">
        <w:rPr>
          <w:b/>
        </w:rPr>
        <w:tab/>
        <w:t>Earth Systems Dynamics II</w:t>
      </w:r>
    </w:p>
    <w:p w14:paraId="0AF88AEB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COS-PHYS-103</w:t>
      </w:r>
      <w:r w:rsidRPr="0091596C">
        <w:rPr>
          <w:b/>
        </w:rPr>
        <w:tab/>
        <w:t>Explorations in Physics</w:t>
      </w:r>
    </w:p>
    <w:p w14:paraId="7BF60773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COS-PHYS-104 and 105</w:t>
      </w:r>
      <w:r w:rsidRPr="0091596C">
        <w:rPr>
          <w:b/>
        </w:rPr>
        <w:tab/>
        <w:t xml:space="preserve">Stellar </w:t>
      </w:r>
      <w:proofErr w:type="gramStart"/>
      <w:r w:rsidRPr="0091596C">
        <w:rPr>
          <w:b/>
        </w:rPr>
        <w:t>Astronomy  and</w:t>
      </w:r>
      <w:proofErr w:type="gramEnd"/>
      <w:r w:rsidRPr="0091596C">
        <w:rPr>
          <w:b/>
        </w:rPr>
        <w:t xml:space="preserve"> Stellar Astronomy Lab</w:t>
      </w:r>
    </w:p>
    <w:p w14:paraId="2888BBD1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COS-PHYS-106 and 107</w:t>
      </w:r>
      <w:r w:rsidRPr="0091596C">
        <w:rPr>
          <w:b/>
        </w:rPr>
        <w:tab/>
        <w:t>Solar System Astronomy and Solar System Astronomy Lab</w:t>
      </w:r>
    </w:p>
    <w:p w14:paraId="209A1047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COS-PHYS-111</w:t>
      </w:r>
      <w:r w:rsidRPr="0091596C">
        <w:rPr>
          <w:b/>
        </w:rPr>
        <w:tab/>
        <w:t>College Physics I</w:t>
      </w:r>
    </w:p>
    <w:p w14:paraId="516F34FB" w14:textId="77777777" w:rsidR="00A83E28" w:rsidRPr="0091596C" w:rsidRDefault="00A83E28" w:rsidP="00A83E28">
      <w:pPr>
        <w:rPr>
          <w:b/>
        </w:rPr>
      </w:pPr>
      <w:r w:rsidRPr="0091596C">
        <w:rPr>
          <w:b/>
        </w:rPr>
        <w:t>COS-PHYS-112</w:t>
      </w:r>
      <w:r w:rsidRPr="0091596C">
        <w:rPr>
          <w:b/>
        </w:rPr>
        <w:tab/>
        <w:t>College Physics II</w:t>
      </w:r>
    </w:p>
    <w:p w14:paraId="32505C13" w14:textId="77777777" w:rsidR="00A83E28" w:rsidRDefault="00A83E28" w:rsidP="00A83E28">
      <w:r>
        <w:t>COS-PHYS-206</w:t>
      </w:r>
      <w:r>
        <w:tab/>
        <w:t>University Physics I: AP-C Mechanics</w:t>
      </w:r>
    </w:p>
    <w:p w14:paraId="4FE9050A" w14:textId="77777777" w:rsidR="00A83E28" w:rsidRDefault="00A83E28" w:rsidP="00A83E28">
      <w:r>
        <w:t>COS-PHYS-208</w:t>
      </w:r>
      <w:r>
        <w:tab/>
        <w:t>University Physics II: AP-C Electricity and Magnetism</w:t>
      </w:r>
    </w:p>
    <w:p w14:paraId="39733D0E" w14:textId="77777777" w:rsidR="00A83E28" w:rsidRDefault="00A83E28" w:rsidP="00A83E28">
      <w:r>
        <w:t>COS-PHYS-211</w:t>
      </w:r>
      <w:r>
        <w:tab/>
        <w:t>University Physics I</w:t>
      </w:r>
    </w:p>
    <w:p w14:paraId="14FA158F" w14:textId="77777777" w:rsidR="00A83E28" w:rsidRDefault="00A83E28" w:rsidP="00A83E28">
      <w:r>
        <w:t>COS-PHYS-212</w:t>
      </w:r>
      <w:r>
        <w:tab/>
        <w:t>University Physics II</w:t>
      </w:r>
    </w:p>
    <w:p w14:paraId="5919CFC3" w14:textId="77777777" w:rsidR="00A83E28" w:rsidRDefault="00A83E28" w:rsidP="00A83E28"/>
    <w:p w14:paraId="4E444A40" w14:textId="77777777" w:rsidR="00A83E28" w:rsidRPr="0091596C" w:rsidRDefault="00A83E28" w:rsidP="00A83E28">
      <w:pPr>
        <w:rPr>
          <w:b/>
          <w:u w:val="single"/>
        </w:rPr>
      </w:pPr>
      <w:r w:rsidRPr="0091596C">
        <w:rPr>
          <w:b/>
          <w:u w:val="single"/>
        </w:rPr>
        <w:t>Mathematical</w:t>
      </w:r>
    </w:p>
    <w:p w14:paraId="2CE14DFF" w14:textId="77777777" w:rsidR="00A83E28" w:rsidRDefault="00A83E28" w:rsidP="00A83E28"/>
    <w:p w14:paraId="5A79F3D2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COS-MATH-101</w:t>
      </w:r>
      <w:r w:rsidRPr="0091596C">
        <w:rPr>
          <w:b/>
        </w:rPr>
        <w:tab/>
        <w:t>College Algebra</w:t>
      </w:r>
    </w:p>
    <w:p w14:paraId="138BA45F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COS-MATH-104</w:t>
      </w:r>
      <w:r w:rsidRPr="0091596C">
        <w:rPr>
          <w:b/>
        </w:rPr>
        <w:tab/>
        <w:t>Contemporary Mathematics</w:t>
      </w:r>
    </w:p>
    <w:p w14:paraId="6F2D8542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COS-MATH-111</w:t>
      </w:r>
      <w:r w:rsidRPr="0091596C">
        <w:rPr>
          <w:b/>
        </w:rPr>
        <w:tab/>
      </w:r>
      <w:proofErr w:type="spellStart"/>
      <w:r w:rsidRPr="0091596C">
        <w:rPr>
          <w:b/>
        </w:rPr>
        <w:t>Precalculus</w:t>
      </w:r>
      <w:proofErr w:type="spellEnd"/>
    </w:p>
    <w:p w14:paraId="405E3062" w14:textId="77777777" w:rsidR="00861073" w:rsidRDefault="00861073" w:rsidP="00861073">
      <w:r>
        <w:t>COS-MATH-131</w:t>
      </w:r>
      <w:r>
        <w:tab/>
        <w:t>Discrete Mathematics</w:t>
      </w:r>
    </w:p>
    <w:p w14:paraId="7872FFBB" w14:textId="77777777" w:rsidR="00861073" w:rsidRDefault="00861073" w:rsidP="00861073">
      <w:r>
        <w:t>COS-MATH-131T</w:t>
      </w:r>
      <w:r>
        <w:tab/>
        <w:t>Discrete Mathematics - Transition</w:t>
      </w:r>
    </w:p>
    <w:p w14:paraId="6EC9AADB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COS-MATH-161</w:t>
      </w:r>
      <w:r w:rsidRPr="0091596C">
        <w:rPr>
          <w:b/>
        </w:rPr>
        <w:tab/>
        <w:t>Applied Calculus</w:t>
      </w:r>
    </w:p>
    <w:p w14:paraId="49AC9290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COS-MATH-171</w:t>
      </w:r>
      <w:r w:rsidRPr="0091596C">
        <w:rPr>
          <w:b/>
        </w:rPr>
        <w:tab/>
        <w:t>Calculus A</w:t>
      </w:r>
    </w:p>
    <w:p w14:paraId="7C7F73A7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COS-MATH-172</w:t>
      </w:r>
      <w:r w:rsidRPr="0091596C">
        <w:rPr>
          <w:b/>
        </w:rPr>
        <w:tab/>
        <w:t>Calculus B</w:t>
      </w:r>
    </w:p>
    <w:p w14:paraId="4084C99A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COS-MATH-173</w:t>
      </w:r>
      <w:r w:rsidRPr="0091596C">
        <w:rPr>
          <w:b/>
        </w:rPr>
        <w:tab/>
        <w:t>Calculus C</w:t>
      </w:r>
    </w:p>
    <w:p w14:paraId="4136DD35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COS-MATH-181</w:t>
      </w:r>
      <w:r w:rsidRPr="0091596C">
        <w:rPr>
          <w:b/>
        </w:rPr>
        <w:tab/>
        <w:t>Project-Based Calculus I</w:t>
      </w:r>
    </w:p>
    <w:p w14:paraId="70D0FFEF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COS-MATH-182</w:t>
      </w:r>
      <w:r w:rsidRPr="0091596C">
        <w:rPr>
          <w:b/>
        </w:rPr>
        <w:tab/>
        <w:t>Project-Based Calculus II</w:t>
      </w:r>
    </w:p>
    <w:p w14:paraId="1CF7712F" w14:textId="77777777" w:rsidR="00861073" w:rsidRDefault="00861073" w:rsidP="00861073">
      <w:r>
        <w:t>COS-MATH-185</w:t>
      </w:r>
      <w:r>
        <w:tab/>
        <w:t>Mathematics of Graphical Simulation I</w:t>
      </w:r>
    </w:p>
    <w:p w14:paraId="5BBDC734" w14:textId="77777777" w:rsidR="00861073" w:rsidRDefault="00861073" w:rsidP="00861073">
      <w:r>
        <w:t>COS-MATH-186</w:t>
      </w:r>
      <w:r>
        <w:tab/>
        <w:t>Mathematics of Graphical Simulation II</w:t>
      </w:r>
    </w:p>
    <w:p w14:paraId="1A8FF966" w14:textId="77777777" w:rsidR="00861073" w:rsidRDefault="00861073" w:rsidP="00861073">
      <w:r>
        <w:t>COS-MATH-190</w:t>
      </w:r>
      <w:r>
        <w:tab/>
        <w:t>Discrete Mathematics for Computing</w:t>
      </w:r>
    </w:p>
    <w:p w14:paraId="205F79ED" w14:textId="77777777" w:rsidR="00861073" w:rsidRDefault="00861073" w:rsidP="00861073">
      <w:r>
        <w:t>COS-MATH-190T</w:t>
      </w:r>
      <w:r>
        <w:tab/>
        <w:t>Discrete Mathematics for Computing - Transition</w:t>
      </w:r>
    </w:p>
    <w:p w14:paraId="09D53199" w14:textId="77777777" w:rsidR="00861073" w:rsidRDefault="00861073" w:rsidP="00861073">
      <w:r>
        <w:t>COS-MATH-192</w:t>
      </w:r>
      <w:r>
        <w:tab/>
        <w:t>Discrete Mathematics &amp; Introduction to Proof</w:t>
      </w:r>
    </w:p>
    <w:p w14:paraId="52DC6C69" w14:textId="77777777" w:rsidR="00861073" w:rsidRDefault="00861073" w:rsidP="00861073">
      <w:r>
        <w:t>COS-MATH-211</w:t>
      </w:r>
      <w:r>
        <w:tab/>
        <w:t>Elements of Multivariable Calculus and Differential Equations</w:t>
      </w:r>
    </w:p>
    <w:p w14:paraId="6D37C9F7" w14:textId="77777777" w:rsidR="00861073" w:rsidRDefault="00861073" w:rsidP="00861073">
      <w:r>
        <w:t>COS-MATH-219</w:t>
      </w:r>
      <w:r>
        <w:tab/>
        <w:t>Multivariable Calculus</w:t>
      </w:r>
    </w:p>
    <w:p w14:paraId="104BF00F" w14:textId="77777777" w:rsidR="00861073" w:rsidRDefault="00861073" w:rsidP="00861073">
      <w:r>
        <w:t>COS-MATH-221</w:t>
      </w:r>
      <w:r>
        <w:tab/>
        <w:t>Multivariable and Vector Calculus</w:t>
      </w:r>
    </w:p>
    <w:p w14:paraId="4C453582" w14:textId="77777777" w:rsidR="00861073" w:rsidRDefault="00861073" w:rsidP="00861073">
      <w:r>
        <w:t>COS-MATH-231</w:t>
      </w:r>
      <w:r>
        <w:tab/>
        <w:t>Differential Equations</w:t>
      </w:r>
    </w:p>
    <w:p w14:paraId="16228FB3" w14:textId="77777777" w:rsidR="00861073" w:rsidRDefault="00861073" w:rsidP="00861073">
      <w:r>
        <w:t>COS-MATH-233</w:t>
      </w:r>
      <w:r>
        <w:tab/>
        <w:t>Linear Systems and Differential Equations</w:t>
      </w:r>
    </w:p>
    <w:p w14:paraId="46EF86D7" w14:textId="77777777" w:rsidR="00861073" w:rsidRDefault="00861073" w:rsidP="00861073">
      <w:r>
        <w:t>COS-MATH-241</w:t>
      </w:r>
      <w:r>
        <w:tab/>
        <w:t>Linear Algebra</w:t>
      </w:r>
    </w:p>
    <w:p w14:paraId="6E14C483" w14:textId="77777777" w:rsidR="00861073" w:rsidRDefault="00861073" w:rsidP="00861073">
      <w:r>
        <w:t>COS-MATH-251</w:t>
      </w:r>
      <w:r>
        <w:tab/>
        <w:t>Probability and Statistics I</w:t>
      </w:r>
    </w:p>
    <w:p w14:paraId="2DC3D0B3" w14:textId="77777777" w:rsidR="00861073" w:rsidRDefault="00861073" w:rsidP="00861073">
      <w:r>
        <w:t>COS-MATH-252</w:t>
      </w:r>
      <w:r>
        <w:tab/>
        <w:t>Probability and Statistics II</w:t>
      </w:r>
    </w:p>
    <w:p w14:paraId="4C2A2749" w14:textId="77777777" w:rsidR="00861073" w:rsidRDefault="00861073" w:rsidP="00861073">
      <w:r>
        <w:t>COS-MATH-326</w:t>
      </w:r>
      <w:r>
        <w:tab/>
        <w:t>Boundary Value Problems</w:t>
      </w:r>
    </w:p>
    <w:p w14:paraId="08320792" w14:textId="77777777" w:rsidR="00861073" w:rsidRDefault="00861073" w:rsidP="00861073">
      <w:r>
        <w:t>COS-MATH-381</w:t>
      </w:r>
      <w:r>
        <w:tab/>
        <w:t>Complex Variables</w:t>
      </w:r>
    </w:p>
    <w:p w14:paraId="02591CAC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COS-STAT-145</w:t>
      </w:r>
      <w:r w:rsidRPr="0091596C">
        <w:rPr>
          <w:b/>
        </w:rPr>
        <w:tab/>
        <w:t>Introduction to Statistics I</w:t>
      </w:r>
    </w:p>
    <w:p w14:paraId="2FADA18A" w14:textId="77777777" w:rsidR="00861073" w:rsidRPr="0091596C" w:rsidRDefault="00861073" w:rsidP="00861073">
      <w:pPr>
        <w:rPr>
          <w:b/>
        </w:rPr>
      </w:pPr>
      <w:r w:rsidRPr="0091596C">
        <w:rPr>
          <w:b/>
        </w:rPr>
        <w:t>COS-STAT-146</w:t>
      </w:r>
      <w:r w:rsidRPr="0091596C">
        <w:rPr>
          <w:b/>
        </w:rPr>
        <w:tab/>
        <w:t>Introduction to Statistics II</w:t>
      </w:r>
    </w:p>
    <w:p w14:paraId="331B07AC" w14:textId="77777777" w:rsidR="00861073" w:rsidRDefault="00861073" w:rsidP="00861073">
      <w:r>
        <w:t>COS-STAT-155</w:t>
      </w:r>
      <w:r>
        <w:tab/>
        <w:t>Introduction to Biostatistics</w:t>
      </w:r>
    </w:p>
    <w:p w14:paraId="2F02287A" w14:textId="77777777" w:rsidR="00861073" w:rsidRDefault="00861073" w:rsidP="00861073">
      <w:r>
        <w:t>COS-STAT-205</w:t>
      </w:r>
      <w:r>
        <w:tab/>
        <w:t>Applied Statistics</w:t>
      </w:r>
    </w:p>
    <w:p w14:paraId="00D7A5BE" w14:textId="77777777" w:rsidR="00A83E28" w:rsidRDefault="00861073" w:rsidP="00861073">
      <w:r>
        <w:t>COS-STAT-295</w:t>
      </w:r>
      <w:r>
        <w:tab/>
        <w:t>Statistical Analysis for Bioinformatics</w:t>
      </w:r>
    </w:p>
    <w:p w14:paraId="6BFE2032" w14:textId="77777777" w:rsidR="00A83E28" w:rsidRDefault="00A83E28" w:rsidP="00A83E28">
      <w:r>
        <w:t>GCCIS-CMPR-271</w:t>
      </w:r>
      <w:r>
        <w:tab/>
        <w:t>Computational Problem Solving for Engineers</w:t>
      </w:r>
    </w:p>
    <w:p w14:paraId="0F260485" w14:textId="77777777" w:rsidR="00A83E28" w:rsidRDefault="00A83E28" w:rsidP="00A83E28">
      <w:r>
        <w:t>GCCIS-CSCI-140</w:t>
      </w:r>
      <w:r>
        <w:tab/>
        <w:t>Computer Science for AP Students</w:t>
      </w:r>
    </w:p>
    <w:p w14:paraId="408825FA" w14:textId="77777777" w:rsidR="00A83E28" w:rsidRDefault="00A83E28" w:rsidP="00A83E28">
      <w:r>
        <w:t>GCCIS-CSCI-141</w:t>
      </w:r>
      <w:r>
        <w:tab/>
        <w:t>Computer Science I</w:t>
      </w:r>
    </w:p>
    <w:p w14:paraId="4225C27C" w14:textId="77777777" w:rsidR="00A83E28" w:rsidRDefault="00A83E28" w:rsidP="00A83E28">
      <w:r>
        <w:t>GCCIS-CSCI-142</w:t>
      </w:r>
      <w:r>
        <w:tab/>
        <w:t>Computer Science II</w:t>
      </w:r>
    </w:p>
    <w:p w14:paraId="3DA2E0A5" w14:textId="77777777" w:rsidR="00A83E28" w:rsidRDefault="00A83E28" w:rsidP="00A83E28">
      <w:r>
        <w:t>GCCIS-CSCI-242</w:t>
      </w:r>
      <w:r>
        <w:tab/>
        <w:t>Computer Science for Transfer Students</w:t>
      </w:r>
    </w:p>
    <w:p w14:paraId="2C90EC5D" w14:textId="77777777" w:rsidR="00861073" w:rsidRDefault="00861073" w:rsidP="00A83E28">
      <w:r w:rsidRPr="00861073">
        <w:t>KGCOE-MCEE-205</w:t>
      </w:r>
      <w:r w:rsidRPr="00861073">
        <w:tab/>
        <w:t>Statistics and Design of Experiments</w:t>
      </w:r>
    </w:p>
    <w:sectPr w:rsidR="00861073" w:rsidSect="002064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E6"/>
    <w:rsid w:val="002064E7"/>
    <w:rsid w:val="003B4BE6"/>
    <w:rsid w:val="005605D9"/>
    <w:rsid w:val="008211B1"/>
    <w:rsid w:val="00861073"/>
    <w:rsid w:val="0091596C"/>
    <w:rsid w:val="00A83E28"/>
    <w:rsid w:val="00CE0226"/>
    <w:rsid w:val="00EA7B6C"/>
    <w:rsid w:val="00ED4B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BA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948</Words>
  <Characters>5405</Characters>
  <Application>Microsoft Macintosh Word</Application>
  <DocSecurity>0</DocSecurity>
  <Lines>45</Lines>
  <Paragraphs>12</Paragraphs>
  <ScaleCrop>false</ScaleCrop>
  <Company>RIT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cos-admin</dc:creator>
  <cp:keywords/>
  <dc:description/>
  <cp:lastModifiedBy>cos-admin</cp:lastModifiedBy>
  <cp:revision>3</cp:revision>
  <dcterms:created xsi:type="dcterms:W3CDTF">2013-04-19T15:48:00Z</dcterms:created>
  <dcterms:modified xsi:type="dcterms:W3CDTF">2013-04-19T15:50:00Z</dcterms:modified>
</cp:coreProperties>
</file>